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3A532" w14:textId="77777777" w:rsidR="00F477A1" w:rsidRDefault="00F477A1" w:rsidP="00F477A1">
      <w:r>
        <w:t xml:space="preserve">Top 5 Most Demanding Used </w:t>
      </w:r>
      <w:proofErr w:type="spellStart"/>
      <w:r>
        <w:t>Scooty</w:t>
      </w:r>
      <w:proofErr w:type="spellEnd"/>
      <w:r>
        <w:t xml:space="preserve"> </w:t>
      </w:r>
      <w:proofErr w:type="gramStart"/>
      <w:r>
        <w:t>In</w:t>
      </w:r>
      <w:proofErr w:type="gramEnd"/>
      <w:r>
        <w:t xml:space="preserve"> Bangalore – Smart Picks By SIX-BUY &amp; SELL</w:t>
      </w:r>
    </w:p>
    <w:p w14:paraId="0B155B24" w14:textId="77777777" w:rsidR="00F477A1" w:rsidRDefault="00F477A1" w:rsidP="00F477A1"/>
    <w:p w14:paraId="4D561DBD" w14:textId="77777777" w:rsidR="00F477A1" w:rsidRDefault="00F477A1" w:rsidP="00F477A1">
      <w:r>
        <w:t xml:space="preserve">Looking for a ride that slices through MG Road traffic, survives monsoon floods near </w:t>
      </w:r>
      <w:proofErr w:type="spellStart"/>
      <w:r>
        <w:t>Yeshwanthpur</w:t>
      </w:r>
      <w:proofErr w:type="spellEnd"/>
      <w:r>
        <w:t xml:space="preserve">, glides past IT park queues in Whitefield, and starts on the first kick during power cuts? You don’t need a car. You need a </w:t>
      </w:r>
      <w:proofErr w:type="spellStart"/>
      <w:r>
        <w:t>scooty</w:t>
      </w:r>
      <w:proofErr w:type="spellEnd"/>
      <w:r>
        <w:t xml:space="preserve"> that refuses to quit.</w:t>
      </w:r>
    </w:p>
    <w:p w14:paraId="7BBFB532" w14:textId="77777777" w:rsidR="00F477A1" w:rsidRDefault="00F477A1" w:rsidP="00F477A1"/>
    <w:p w14:paraId="049741B1" w14:textId="77777777" w:rsidR="00F477A1" w:rsidRDefault="00F477A1" w:rsidP="00F477A1">
      <w:r>
        <w:t xml:space="preserve">In Bangalore, where cars drown in flooded flyovers, parking costs more than petrol, and commute times stretch beyond an hour — two-wheelers aren’t just convenient. They’re essential. For students rushing to PESIT, delivery partners racing to Indiranagar, nurses heading to Manipal, and homemakers juggling markets and schools — a reliable used </w:t>
      </w:r>
      <w:proofErr w:type="spellStart"/>
      <w:r>
        <w:t>scooty</w:t>
      </w:r>
      <w:proofErr w:type="spellEnd"/>
      <w:r>
        <w:t xml:space="preserve"> in Bangalore is your lifeline.</w:t>
      </w:r>
    </w:p>
    <w:p w14:paraId="39BFE6F6" w14:textId="77777777" w:rsidR="00F477A1" w:rsidRDefault="00F477A1" w:rsidP="00F477A1"/>
    <w:p w14:paraId="120C4609" w14:textId="77777777" w:rsidR="00F477A1" w:rsidRDefault="00F477A1" w:rsidP="00F477A1">
      <w:r>
        <w:t>At SIX-BUY &amp; SELL, Bangalore’s most trusted platform for certified pre-owned two-wheelers, we’ve tested 1000+ bikes through rain, heat, and rush hour chaos. We know what breaks. What lasts. What riders truly trust.</w:t>
      </w:r>
    </w:p>
    <w:p w14:paraId="7BE77280" w14:textId="77777777" w:rsidR="00F477A1" w:rsidRDefault="00F477A1" w:rsidP="00F477A1"/>
    <w:p w14:paraId="79209148" w14:textId="77777777" w:rsidR="00F477A1" w:rsidRDefault="00F477A1" w:rsidP="00F477A1">
      <w:r>
        <w:t xml:space="preserve">Here are the top 5 most demanding used </w:t>
      </w:r>
      <w:proofErr w:type="spellStart"/>
      <w:r>
        <w:t>scooties</w:t>
      </w:r>
      <w:proofErr w:type="spellEnd"/>
      <w:r>
        <w:t xml:space="preserve"> in Bangalore (2024) — chosen for endurance, not looks.</w:t>
      </w:r>
    </w:p>
    <w:p w14:paraId="71726FDD" w14:textId="77777777" w:rsidR="00F477A1" w:rsidRDefault="00F477A1" w:rsidP="00F477A1"/>
    <w:p w14:paraId="4E3A631A" w14:textId="77777777" w:rsidR="00F477A1" w:rsidRDefault="00F477A1" w:rsidP="00F477A1">
      <w:r>
        <w:t xml:space="preserve">Honda Activa 6G (2019–2023)  </w:t>
      </w:r>
    </w:p>
    <w:p w14:paraId="30F8B2FD" w14:textId="77777777" w:rsidR="00F477A1" w:rsidRDefault="00F477A1" w:rsidP="00F477A1">
      <w:r>
        <w:t xml:space="preserve">The #1 used </w:t>
      </w:r>
      <w:proofErr w:type="spellStart"/>
      <w:r>
        <w:t>scooty</w:t>
      </w:r>
      <w:proofErr w:type="spellEnd"/>
      <w:r>
        <w:t xml:space="preserve"> in Bangalore. 60–65 kmpl. Under-seat storage fits two helmets. High ground clearance survives floods in Electronic City. Spare parts everywhere — from Jayanagar to Marathahalli. Why it wins: unmatched reliability for daily commuters. Review: “My 2021 Activa rode through waist-deep water near BTM. SIX-BUY &amp; SELL gave me </w:t>
      </w:r>
      <w:proofErr w:type="gramStart"/>
      <w:r>
        <w:t>full service</w:t>
      </w:r>
      <w:proofErr w:type="gramEnd"/>
      <w:r>
        <w:t xml:space="preserve"> history and RC transfer in 2 days.” – Priya K.</w:t>
      </w:r>
    </w:p>
    <w:p w14:paraId="4FF765E2" w14:textId="77777777" w:rsidR="00F477A1" w:rsidRDefault="00F477A1" w:rsidP="00F477A1"/>
    <w:p w14:paraId="610C5E00" w14:textId="77777777" w:rsidR="00F477A1" w:rsidRDefault="00F477A1" w:rsidP="00F477A1">
      <w:r>
        <w:t xml:space="preserve">Yamaha Ray ZR 125 (2019–2023)  </w:t>
      </w:r>
    </w:p>
    <w:p w14:paraId="327F0A1B" w14:textId="77777777" w:rsidR="00F477A1" w:rsidRDefault="00F477A1" w:rsidP="00F477A1">
      <w:r>
        <w:t xml:space="preserve">The stylish rebel of South Bangalore. 125cc engine eats traffic. LED headlight cuts night fog on Outer Ring Road. Digital console tracks speed, fuel, riding time. Perfect for young pros commuting from Koramangala to HSR Layout. Best preowned </w:t>
      </w:r>
      <w:proofErr w:type="spellStart"/>
      <w:r>
        <w:t>scooty</w:t>
      </w:r>
      <w:proofErr w:type="spellEnd"/>
      <w:r>
        <w:t xml:space="preserve"> for those who want style + performance. Review: “Bought my 2020 Ray ZR from SIX-BUY &amp; SELL with 18k km. Video inspection showed every part. Now I get stopped on MG Road.” – Arjun R.</w:t>
      </w:r>
    </w:p>
    <w:p w14:paraId="4EB37B0F" w14:textId="77777777" w:rsidR="00F477A1" w:rsidRDefault="00F477A1" w:rsidP="00F477A1"/>
    <w:p w14:paraId="5684D2B4" w14:textId="77777777" w:rsidR="00F477A1" w:rsidRDefault="00F477A1" w:rsidP="00F477A1">
      <w:r>
        <w:lastRenderedPageBreak/>
        <w:t xml:space="preserve">Suzuki Access 125 (2017–2022)  </w:t>
      </w:r>
    </w:p>
    <w:p w14:paraId="40941E94" w14:textId="77777777" w:rsidR="00F477A1" w:rsidRDefault="00F477A1" w:rsidP="00F477A1">
      <w:r>
        <w:t xml:space="preserve">The quiet hero of long commutes. Smooth ride from Sarjapur to Bannerghatta. Suspension eats potholes. Silent engine = no fatigue. Ideal for daily riders covering 40+ km. Top choice among certified preowned </w:t>
      </w:r>
      <w:proofErr w:type="spellStart"/>
      <w:r>
        <w:t>scooty</w:t>
      </w:r>
      <w:proofErr w:type="spellEnd"/>
      <w:r>
        <w:t xml:space="preserve"> buyers seeking comfort. Review: “I drive a car. My wife rides an Access. When I got stuck in Hebbal flood, she passed me — dry, calm. Said: ‘This isn’t a scooter. It’s my freedom.’” – Vikram T.</w:t>
      </w:r>
    </w:p>
    <w:p w14:paraId="0D65EFC8" w14:textId="77777777" w:rsidR="00F477A1" w:rsidRDefault="00F477A1" w:rsidP="00F477A1"/>
    <w:p w14:paraId="1AAC813C" w14:textId="77777777" w:rsidR="00F477A1" w:rsidRDefault="00F477A1" w:rsidP="00F477A1">
      <w:r>
        <w:t xml:space="preserve">Hero Maestro Edge 125 (2018–2022)  </w:t>
      </w:r>
    </w:p>
    <w:p w14:paraId="66E68966" w14:textId="77777777" w:rsidR="00F477A1" w:rsidRDefault="00F477A1" w:rsidP="00F477A1">
      <w:r>
        <w:t xml:space="preserve">Designed by women, for women. Light steering. Disc brakes. USB charging. Bluetooth dash. Safe for night rides from JP Nagar to Bellandur. Best used </w:t>
      </w:r>
      <w:proofErr w:type="spellStart"/>
      <w:r>
        <w:t>scooty</w:t>
      </w:r>
      <w:proofErr w:type="spellEnd"/>
      <w:r>
        <w:t xml:space="preserve"> for female riders in Bangalore. Review: “I’m 22. Ride alone. SIX-BUY &amp; SELL let me test it at 9 PM. No pressure. Felt safe. This is my first bike.” – Riya M.</w:t>
      </w:r>
    </w:p>
    <w:p w14:paraId="35320D82" w14:textId="77777777" w:rsidR="00F477A1" w:rsidRDefault="00F477A1" w:rsidP="00F477A1"/>
    <w:p w14:paraId="5C3D0CF1" w14:textId="77777777" w:rsidR="00F477A1" w:rsidRDefault="00F477A1" w:rsidP="00F477A1">
      <w:r>
        <w:t xml:space="preserve">TVS Jupiter (2018–2023)  </w:t>
      </w:r>
    </w:p>
    <w:p w14:paraId="2D2655CA" w14:textId="77777777" w:rsidR="00F477A1" w:rsidRDefault="00F477A1" w:rsidP="00F477A1">
      <w:r>
        <w:t xml:space="preserve">The underdog that outlasts all. 60–65 kmpl. Rust-resistant frame. Tires last 3 years. Zero maintenance headaches. Best cheap </w:t>
      </w:r>
      <w:proofErr w:type="spellStart"/>
      <w:r>
        <w:t>scooty</w:t>
      </w:r>
      <w:proofErr w:type="spellEnd"/>
      <w:r>
        <w:t xml:space="preserve"> under ₹50k in Bangalore. Trusted by students, drivers, homemakers. Review: “Sold my bike. Bought this for ₹44,000. SIX-BUY &amp; SELL picked it up. Free delivery. 10 months — zero issues. This isn’t a purchase. It’s a promise kept.” – Meena L.</w:t>
      </w:r>
    </w:p>
    <w:p w14:paraId="32B5F0DD" w14:textId="77777777" w:rsidR="00F477A1" w:rsidRDefault="00F477A1" w:rsidP="00F477A1"/>
    <w:p w14:paraId="08E616E5" w14:textId="77777777" w:rsidR="00F477A1" w:rsidRDefault="00F477A1" w:rsidP="00F477A1">
      <w:r>
        <w:t xml:space="preserve">Affordable Used </w:t>
      </w:r>
      <w:proofErr w:type="spellStart"/>
      <w:r>
        <w:t>Scooty</w:t>
      </w:r>
      <w:proofErr w:type="spellEnd"/>
      <w:r>
        <w:t xml:space="preserve"> </w:t>
      </w:r>
      <w:proofErr w:type="gramStart"/>
      <w:r>
        <w:t>In</w:t>
      </w:r>
      <w:proofErr w:type="gramEnd"/>
      <w:r>
        <w:t xml:space="preserve"> Bangalore – Gems Under ₹50,000  </w:t>
      </w:r>
    </w:p>
    <w:p w14:paraId="7E09030A" w14:textId="77777777" w:rsidR="00F477A1" w:rsidRPr="00F477A1" w:rsidRDefault="00F477A1" w:rsidP="00F477A1">
      <w:pPr>
        <w:rPr>
          <w:lang w:val="es-ES"/>
        </w:rPr>
      </w:pPr>
      <w:r w:rsidRPr="00F477A1">
        <w:rPr>
          <w:lang w:val="es-ES"/>
        </w:rPr>
        <w:t xml:space="preserve">2020 Honda Activa 6G Standard – ₹46,000  </w:t>
      </w:r>
    </w:p>
    <w:p w14:paraId="3AC68B26" w14:textId="77777777" w:rsidR="00F477A1" w:rsidRPr="00F477A1" w:rsidRDefault="00F477A1" w:rsidP="00F477A1">
      <w:pPr>
        <w:rPr>
          <w:lang w:val="es-ES"/>
        </w:rPr>
      </w:pPr>
      <w:r w:rsidRPr="00F477A1">
        <w:rPr>
          <w:lang w:val="es-ES"/>
        </w:rPr>
        <w:t xml:space="preserve">2021 TVS Jupiter ZX – ₹47,500  </w:t>
      </w:r>
    </w:p>
    <w:p w14:paraId="6DD4F5A9" w14:textId="77777777" w:rsidR="00F477A1" w:rsidRPr="00F477A1" w:rsidRDefault="00F477A1" w:rsidP="00F477A1">
      <w:pPr>
        <w:rPr>
          <w:lang w:val="es-ES"/>
        </w:rPr>
      </w:pPr>
      <w:r w:rsidRPr="00F477A1">
        <w:rPr>
          <w:lang w:val="es-ES"/>
        </w:rPr>
        <w:t xml:space="preserve">2019 Hero Maestro Edge – ₹49,000  </w:t>
      </w:r>
    </w:p>
    <w:p w14:paraId="1DE151D4" w14:textId="77777777" w:rsidR="00F477A1" w:rsidRDefault="00F477A1" w:rsidP="00F477A1">
      <w:r>
        <w:t>All certified. All inspected. All delivered. EMI from ₹1,100/month.</w:t>
      </w:r>
    </w:p>
    <w:p w14:paraId="680CE830" w14:textId="77777777" w:rsidR="00F477A1" w:rsidRDefault="00F477A1" w:rsidP="00F477A1"/>
    <w:p w14:paraId="52345FCA" w14:textId="77777777" w:rsidR="00F477A1" w:rsidRDefault="00F477A1" w:rsidP="00F477A1">
      <w:r>
        <w:t xml:space="preserve">Why Choose SIX-BUY &amp; SELL?  </w:t>
      </w:r>
    </w:p>
    <w:p w14:paraId="3E4BA6DE" w14:textId="77777777" w:rsidR="00F477A1" w:rsidRDefault="00F477A1" w:rsidP="00F477A1">
      <w:r>
        <w:t xml:space="preserve">We’re not a website. We’re your </w:t>
      </w:r>
      <w:proofErr w:type="spellStart"/>
      <w:r>
        <w:t>neighbor</w:t>
      </w:r>
      <w:proofErr w:type="spellEnd"/>
      <w:r>
        <w:t xml:space="preserve">.  </w:t>
      </w:r>
    </w:p>
    <w:p w14:paraId="774D6E5C" w14:textId="77777777" w:rsidR="00F477A1" w:rsidRDefault="00F477A1" w:rsidP="00F477A1">
      <w:r>
        <w:t xml:space="preserve">For buyers: 21-point inspection | Free doorstep test ride | 7-day return | RC transfer done digitally | Verified history  </w:t>
      </w:r>
    </w:p>
    <w:p w14:paraId="708FA5D9" w14:textId="77777777" w:rsidR="00F477A1" w:rsidRDefault="00F477A1" w:rsidP="00F477A1">
      <w:r>
        <w:t xml:space="preserve">For sellers: Instant valuation | Free pickup across Bangalore | Zero commission | Cash in 24 hours | Paperwork handled  </w:t>
      </w:r>
    </w:p>
    <w:p w14:paraId="51DA5B5C" w14:textId="77777777" w:rsidR="00F477A1" w:rsidRDefault="00F477A1" w:rsidP="00F477A1"/>
    <w:p w14:paraId="40EFB70E" w14:textId="77777777" w:rsidR="00F477A1" w:rsidRDefault="00F477A1" w:rsidP="00F477A1">
      <w:r>
        <w:t xml:space="preserve">FAQ – Used </w:t>
      </w:r>
      <w:proofErr w:type="spellStart"/>
      <w:r>
        <w:t>Scooty</w:t>
      </w:r>
      <w:proofErr w:type="spellEnd"/>
      <w:r>
        <w:t xml:space="preserve"> </w:t>
      </w:r>
      <w:proofErr w:type="gramStart"/>
      <w:r>
        <w:t>In</w:t>
      </w:r>
      <w:proofErr w:type="gramEnd"/>
      <w:r>
        <w:t xml:space="preserve"> Bangalore  </w:t>
      </w:r>
    </w:p>
    <w:p w14:paraId="474E7DBC" w14:textId="77777777" w:rsidR="00F477A1" w:rsidRDefault="00F477A1" w:rsidP="00F477A1">
      <w:r>
        <w:t xml:space="preserve">Q1: Is buying a used </w:t>
      </w:r>
      <w:proofErr w:type="spellStart"/>
      <w:r>
        <w:t>scooty</w:t>
      </w:r>
      <w:proofErr w:type="spellEnd"/>
      <w:r>
        <w:t xml:space="preserve"> in Bangalore safe?  </w:t>
      </w:r>
    </w:p>
    <w:p w14:paraId="293A737C" w14:textId="77777777" w:rsidR="00F477A1" w:rsidRDefault="00F477A1" w:rsidP="00F477A1">
      <w:r>
        <w:t xml:space="preserve">A: Yes — if you choose SIX-BUY &amp; SELL. We check for odometer fraud, flood damage, engine tampering, fake documents. Full report before payment.  </w:t>
      </w:r>
    </w:p>
    <w:p w14:paraId="426D1BE3" w14:textId="77777777" w:rsidR="00F477A1" w:rsidRDefault="00F477A1" w:rsidP="00F477A1">
      <w:r>
        <w:t xml:space="preserve">Q2: Which used </w:t>
      </w:r>
      <w:proofErr w:type="spellStart"/>
      <w:r>
        <w:t>scooty</w:t>
      </w:r>
      <w:proofErr w:type="spellEnd"/>
      <w:r>
        <w:t xml:space="preserve"> holds value best?  </w:t>
      </w:r>
    </w:p>
    <w:p w14:paraId="6ED3A403" w14:textId="77777777" w:rsidR="00F477A1" w:rsidRDefault="00F477A1" w:rsidP="00F477A1">
      <w:r>
        <w:t xml:space="preserve">A: Honda Activa and TVS Jupiter. Parts are everywhere. Mechanics know them. Buyers trust them.  </w:t>
      </w:r>
    </w:p>
    <w:p w14:paraId="4847EB0B" w14:textId="77777777" w:rsidR="00F477A1" w:rsidRDefault="00F477A1" w:rsidP="00F477A1">
      <w:r>
        <w:t xml:space="preserve">Q3: Can I get a loan for a used </w:t>
      </w:r>
      <w:proofErr w:type="spellStart"/>
      <w:r>
        <w:t>scooty</w:t>
      </w:r>
      <w:proofErr w:type="spellEnd"/>
      <w:r>
        <w:t xml:space="preserve">?  </w:t>
      </w:r>
    </w:p>
    <w:p w14:paraId="0A10EAD4" w14:textId="77777777" w:rsidR="00F477A1" w:rsidRDefault="00F477A1" w:rsidP="00F477A1">
      <w:r>
        <w:t xml:space="preserve">A: Yes. Partner banks offer loans from ₹35,000 at 9.5% interest. Approval in 2 hours.  </w:t>
      </w:r>
    </w:p>
    <w:p w14:paraId="460D74B9" w14:textId="77777777" w:rsidR="00F477A1" w:rsidRDefault="00F477A1" w:rsidP="00F477A1">
      <w:r>
        <w:t xml:space="preserve">Q4: What if the </w:t>
      </w:r>
      <w:proofErr w:type="spellStart"/>
      <w:r>
        <w:t>scooty</w:t>
      </w:r>
      <w:proofErr w:type="spellEnd"/>
      <w:r>
        <w:t xml:space="preserve"> breaks down after I buy?  </w:t>
      </w:r>
    </w:p>
    <w:p w14:paraId="0D43AF68" w14:textId="77777777" w:rsidR="00F477A1" w:rsidRDefault="00F477A1" w:rsidP="00F477A1">
      <w:r>
        <w:t xml:space="preserve">A: 30-day warranty covers engine &amp; transmission. We fix it. Or replace it.  </w:t>
      </w:r>
    </w:p>
    <w:p w14:paraId="78ACE638" w14:textId="77777777" w:rsidR="00F477A1" w:rsidRDefault="00F477A1" w:rsidP="00F477A1">
      <w:r>
        <w:t xml:space="preserve">Q5: Do you deliver to HSR, Whitefield, or Marathahalli?  </w:t>
      </w:r>
    </w:p>
    <w:p w14:paraId="1C08F073" w14:textId="77777777" w:rsidR="00F477A1" w:rsidRDefault="00F477A1" w:rsidP="00F477A1">
      <w:r>
        <w:t xml:space="preserve">A: Yes! Free delivery across Bangalore, Hosur, Mysore, Nellore, and </w:t>
      </w:r>
      <w:proofErr w:type="spellStart"/>
      <w:r>
        <w:t>Chikkaballapur</w:t>
      </w:r>
      <w:proofErr w:type="spellEnd"/>
      <w:r>
        <w:t>.</w:t>
      </w:r>
    </w:p>
    <w:p w14:paraId="1DFD3A3B" w14:textId="77777777" w:rsidR="00F477A1" w:rsidRDefault="00F477A1" w:rsidP="00F477A1"/>
    <w:p w14:paraId="16AFA3BB" w14:textId="77777777" w:rsidR="00F477A1" w:rsidRDefault="00F477A1" w:rsidP="00F477A1">
      <w:r>
        <w:t xml:space="preserve">Ready To Ride?  </w:t>
      </w:r>
    </w:p>
    <w:p w14:paraId="6B28FC8C" w14:textId="77777777" w:rsidR="00F477A1" w:rsidRDefault="00F477A1" w:rsidP="00F477A1">
      <w:r>
        <w:t xml:space="preserve">Stop dreaming. Start living.  </w:t>
      </w:r>
    </w:p>
    <w:p w14:paraId="1E6D68DE" w14:textId="77777777" w:rsidR="00F477A1" w:rsidRDefault="00F477A1" w:rsidP="00F477A1">
      <w:r>
        <w:t xml:space="preserve">Buyers — browse 500+ verified </w:t>
      </w:r>
      <w:proofErr w:type="spellStart"/>
      <w:r>
        <w:t>scooties</w:t>
      </w:r>
      <w:proofErr w:type="spellEnd"/>
      <w:r>
        <w:t xml:space="preserve">. Filter by price, year, model. Book FREE doorstep test ride today.  </w:t>
      </w:r>
    </w:p>
    <w:p w14:paraId="665CD69A" w14:textId="77777777" w:rsidR="00F477A1" w:rsidRDefault="00F477A1" w:rsidP="00F477A1">
      <w:r>
        <w:t>Sellers — snap a photo. Get instant quote. We pick it up. Pay you cash. Same day.</w:t>
      </w:r>
    </w:p>
    <w:p w14:paraId="12A1B681" w14:textId="77777777" w:rsidR="00F477A1" w:rsidRDefault="00F477A1" w:rsidP="00F477A1"/>
    <w:p w14:paraId="60E31D32" w14:textId="77777777" w:rsidR="00F477A1" w:rsidRDefault="00F477A1" w:rsidP="00F477A1">
      <w:r>
        <w:t>Disclaimer: Prices vary by condition, mileage, variant. All vehicles pass SIX-BUY &amp; SELL’s 21-point certification. E&amp;OE.</w:t>
      </w:r>
    </w:p>
    <w:p w14:paraId="03E3F90F" w14:textId="77777777" w:rsidR="00F477A1" w:rsidRDefault="00F477A1" w:rsidP="00F477A1"/>
    <w:p w14:paraId="5BD66B85" w14:textId="77777777" w:rsidR="00F477A1" w:rsidRDefault="00F477A1" w:rsidP="00F477A1">
      <w:r>
        <w:t xml:space="preserve">About SIX-BUY &amp; SELL  </w:t>
      </w:r>
    </w:p>
    <w:p w14:paraId="4BE7BA90" w14:textId="77777777" w:rsidR="00F477A1" w:rsidRDefault="00F477A1" w:rsidP="00F477A1">
      <w:r>
        <w:t xml:space="preserve">SIX-BUY &amp; SELL is Karnataka’s fastest-growing digital platform for buying and selling certified pre-owned </w:t>
      </w:r>
      <w:proofErr w:type="spellStart"/>
      <w:r>
        <w:t>scooties</w:t>
      </w:r>
      <w:proofErr w:type="spellEnd"/>
      <w:r>
        <w:t xml:space="preserve">. We don’t just list bikes. We protect riders. From Brigade Road to BTM. From Koramangala to </w:t>
      </w:r>
      <w:proofErr w:type="spellStart"/>
      <w:r>
        <w:t>Jigani</w:t>
      </w:r>
      <w:proofErr w:type="spellEnd"/>
      <w:r>
        <w:t>. Because in this city, your ride isn’t just transport — it’s your dignity.</w:t>
      </w:r>
    </w:p>
    <w:p w14:paraId="13ECF9B6" w14:textId="77777777" w:rsidR="00F477A1" w:rsidRDefault="00F477A1" w:rsidP="00F477A1"/>
    <w:p w14:paraId="0B14184C" w14:textId="6A6499F4" w:rsidR="00FF1133" w:rsidRDefault="00F477A1" w:rsidP="00F477A1">
      <w:r>
        <w:lastRenderedPageBreak/>
        <w:t>#UsedScootyInBangalore #SIXBUYANDSELL #PreownedScootyKarnataka #BuyUsedScootyBangalore #CheapScootyUnder50k #CertifiedPreownedScooty #RCTransferDone #FreeDoorstepTestRide #CashForScootyBangalore</w:t>
      </w:r>
    </w:p>
    <w:sectPr w:rsidR="00FF11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33"/>
    <w:rsid w:val="002648FD"/>
    <w:rsid w:val="008722C9"/>
    <w:rsid w:val="009D5115"/>
    <w:rsid w:val="00F477A1"/>
    <w:rsid w:val="00FF11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FE44B"/>
  <w15:chartTrackingRefBased/>
  <w15:docId w15:val="{5115EF86-DD8C-4265-AAF7-9B2F1D92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133"/>
    <w:rPr>
      <w:rFonts w:eastAsiaTheme="majorEastAsia" w:cstheme="majorBidi"/>
      <w:color w:val="272727" w:themeColor="text1" w:themeTint="D8"/>
    </w:rPr>
  </w:style>
  <w:style w:type="paragraph" w:styleId="Title">
    <w:name w:val="Title"/>
    <w:basedOn w:val="Normal"/>
    <w:next w:val="Normal"/>
    <w:link w:val="TitleChar"/>
    <w:uiPriority w:val="10"/>
    <w:qFormat/>
    <w:rsid w:val="00FF1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133"/>
    <w:pPr>
      <w:spacing w:before="160"/>
      <w:jc w:val="center"/>
    </w:pPr>
    <w:rPr>
      <w:i/>
      <w:iCs/>
      <w:color w:val="404040" w:themeColor="text1" w:themeTint="BF"/>
    </w:rPr>
  </w:style>
  <w:style w:type="character" w:customStyle="1" w:styleId="QuoteChar">
    <w:name w:val="Quote Char"/>
    <w:basedOn w:val="DefaultParagraphFont"/>
    <w:link w:val="Quote"/>
    <w:uiPriority w:val="29"/>
    <w:rsid w:val="00FF1133"/>
    <w:rPr>
      <w:i/>
      <w:iCs/>
      <w:color w:val="404040" w:themeColor="text1" w:themeTint="BF"/>
    </w:rPr>
  </w:style>
  <w:style w:type="paragraph" w:styleId="ListParagraph">
    <w:name w:val="List Paragraph"/>
    <w:basedOn w:val="Normal"/>
    <w:uiPriority w:val="34"/>
    <w:qFormat/>
    <w:rsid w:val="00FF1133"/>
    <w:pPr>
      <w:ind w:left="720"/>
      <w:contextualSpacing/>
    </w:pPr>
  </w:style>
  <w:style w:type="character" w:styleId="IntenseEmphasis">
    <w:name w:val="Intense Emphasis"/>
    <w:basedOn w:val="DefaultParagraphFont"/>
    <w:uiPriority w:val="21"/>
    <w:qFormat/>
    <w:rsid w:val="00FF1133"/>
    <w:rPr>
      <w:i/>
      <w:iCs/>
      <w:color w:val="0F4761" w:themeColor="accent1" w:themeShade="BF"/>
    </w:rPr>
  </w:style>
  <w:style w:type="paragraph" w:styleId="IntenseQuote">
    <w:name w:val="Intense Quote"/>
    <w:basedOn w:val="Normal"/>
    <w:next w:val="Normal"/>
    <w:link w:val="IntenseQuoteChar"/>
    <w:uiPriority w:val="30"/>
    <w:qFormat/>
    <w:rsid w:val="00FF1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133"/>
    <w:rPr>
      <w:i/>
      <w:iCs/>
      <w:color w:val="0F4761" w:themeColor="accent1" w:themeShade="BF"/>
    </w:rPr>
  </w:style>
  <w:style w:type="character" w:styleId="IntenseReference">
    <w:name w:val="Intense Reference"/>
    <w:basedOn w:val="DefaultParagraphFont"/>
    <w:uiPriority w:val="32"/>
    <w:qFormat/>
    <w:rsid w:val="00FF11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4517</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kanta Das</dc:creator>
  <cp:keywords/>
  <dc:description/>
  <cp:lastModifiedBy>Chandra kanta Das</cp:lastModifiedBy>
  <cp:revision>3</cp:revision>
  <dcterms:created xsi:type="dcterms:W3CDTF">2025-09-12T19:36:00Z</dcterms:created>
  <dcterms:modified xsi:type="dcterms:W3CDTF">2025-09-12T19:47:00Z</dcterms:modified>
</cp:coreProperties>
</file>